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46" w:rsidRPr="00FA497B" w:rsidRDefault="00C41DD7" w:rsidP="00E455CA">
      <w:pPr>
        <w:pStyle w:val="a6"/>
        <w:spacing w:after="360" w:line="500" w:lineRule="exact"/>
        <w:rPr>
          <w:rFonts w:ascii="仿宋" w:eastAsia="仿宋" w:hAnsi="仿宋"/>
          <w:sz w:val="48"/>
          <w:szCs w:val="48"/>
        </w:rPr>
      </w:pPr>
      <w:r w:rsidRPr="00C41DD7">
        <w:rPr>
          <w:rFonts w:ascii="仿宋" w:eastAsia="仿宋" w:hAnsi="仿宋" w:hint="eastAsia"/>
          <w:sz w:val="48"/>
          <w:szCs w:val="48"/>
        </w:rPr>
        <w:t>“中国好手艺展”</w:t>
      </w:r>
      <w:hyperlink r:id="rId7" w:tgtFrame="_blank" w:history="1">
        <w:r w:rsidR="00EE46CD" w:rsidRPr="00FA497B">
          <w:rPr>
            <w:rFonts w:ascii="仿宋" w:eastAsia="仿宋" w:hAnsi="仿宋" w:hint="eastAsia"/>
            <w:sz w:val="48"/>
            <w:szCs w:val="48"/>
          </w:rPr>
          <w:t>报名表</w:t>
        </w:r>
      </w:hyperlink>
    </w:p>
    <w:tbl>
      <w:tblPr>
        <w:tblW w:w="10166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35"/>
        <w:gridCol w:w="1652"/>
        <w:gridCol w:w="1418"/>
        <w:gridCol w:w="1182"/>
        <w:gridCol w:w="1843"/>
        <w:gridCol w:w="2236"/>
      </w:tblGrid>
      <w:tr w:rsidR="0005122A" w:rsidTr="001B2604">
        <w:trPr>
          <w:trHeight w:val="640"/>
          <w:jc w:val="center"/>
        </w:trPr>
        <w:tc>
          <w:tcPr>
            <w:tcW w:w="1835" w:type="dxa"/>
            <w:tcBorders>
              <w:top w:val="single" w:sz="4" w:space="0" w:color="auto"/>
            </w:tcBorders>
            <w:vAlign w:val="center"/>
          </w:tcPr>
          <w:p w:rsidR="0005122A" w:rsidRDefault="0005122A" w:rsidP="00BC014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作者姓名</w:t>
            </w:r>
          </w:p>
        </w:tc>
        <w:tc>
          <w:tcPr>
            <w:tcW w:w="16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122A" w:rsidRDefault="0005122A" w:rsidP="00BC014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22A" w:rsidRDefault="0005122A" w:rsidP="00BC014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作者性别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22A" w:rsidRDefault="0005122A" w:rsidP="00BC014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22A" w:rsidRDefault="0005122A" w:rsidP="00BC014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122A" w:rsidRDefault="0005122A" w:rsidP="00BC014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122A" w:rsidTr="001B2604">
        <w:trPr>
          <w:trHeight w:val="640"/>
          <w:jc w:val="center"/>
        </w:trPr>
        <w:tc>
          <w:tcPr>
            <w:tcW w:w="1835" w:type="dxa"/>
            <w:tcBorders>
              <w:top w:val="single" w:sz="4" w:space="0" w:color="auto"/>
            </w:tcBorders>
            <w:vAlign w:val="center"/>
          </w:tcPr>
          <w:p w:rsidR="0005122A" w:rsidRDefault="0005122A" w:rsidP="0005122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122A" w:rsidRDefault="0005122A" w:rsidP="00E455CA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22A" w:rsidRDefault="0005122A" w:rsidP="007D5B2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作品材质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122A" w:rsidRDefault="0005122A" w:rsidP="00E455CA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122A" w:rsidTr="001B2604">
        <w:trPr>
          <w:trHeight w:val="640"/>
          <w:jc w:val="center"/>
        </w:trPr>
        <w:tc>
          <w:tcPr>
            <w:tcW w:w="1835" w:type="dxa"/>
            <w:tcBorders>
              <w:top w:val="single" w:sz="4" w:space="0" w:color="auto"/>
            </w:tcBorders>
            <w:vAlign w:val="center"/>
          </w:tcPr>
          <w:p w:rsidR="0005122A" w:rsidRDefault="0005122A" w:rsidP="0005122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作品尺寸</w:t>
            </w:r>
          </w:p>
        </w:tc>
        <w:tc>
          <w:tcPr>
            <w:tcW w:w="16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122A" w:rsidRDefault="0005122A" w:rsidP="00E455CA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22A" w:rsidRDefault="0005122A" w:rsidP="00E455CA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创作时间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22A" w:rsidRDefault="0005122A" w:rsidP="00E455CA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22A" w:rsidRPr="001B2604" w:rsidRDefault="0005122A" w:rsidP="0005122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B2604">
              <w:rPr>
                <w:rFonts w:ascii="仿宋_GB2312" w:eastAsia="仿宋_GB2312"/>
                <w:sz w:val="24"/>
                <w:szCs w:val="24"/>
              </w:rPr>
              <w:t>合作者</w:t>
            </w:r>
            <w:r w:rsidR="006C1622" w:rsidRPr="001B2604">
              <w:rPr>
                <w:rFonts w:ascii="仿宋_GB2312" w:eastAsia="仿宋_GB2312" w:hint="eastAsia"/>
                <w:sz w:val="24"/>
                <w:szCs w:val="24"/>
              </w:rPr>
              <w:t>（有的话请客观填写）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122A" w:rsidRDefault="0005122A" w:rsidP="00E455CA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122A" w:rsidTr="006C1622">
        <w:trPr>
          <w:trHeight w:val="742"/>
          <w:jc w:val="center"/>
        </w:trPr>
        <w:tc>
          <w:tcPr>
            <w:tcW w:w="1835" w:type="dxa"/>
            <w:vAlign w:val="center"/>
          </w:tcPr>
          <w:p w:rsidR="0005122A" w:rsidRPr="00323B57" w:rsidRDefault="00323B57" w:rsidP="00323B5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3B57">
              <w:rPr>
                <w:rFonts w:ascii="仿宋_GB2312" w:eastAsia="仿宋_GB2312" w:hint="eastAsia"/>
                <w:sz w:val="28"/>
                <w:szCs w:val="28"/>
              </w:rPr>
              <w:t>职称或荣誉称号</w:t>
            </w:r>
          </w:p>
        </w:tc>
        <w:tc>
          <w:tcPr>
            <w:tcW w:w="1652" w:type="dxa"/>
            <w:vAlign w:val="center"/>
          </w:tcPr>
          <w:p w:rsidR="0005122A" w:rsidRDefault="0005122A" w:rsidP="00E455CA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5122A" w:rsidRDefault="0005122A" w:rsidP="00E455C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5261" w:type="dxa"/>
            <w:gridSpan w:val="3"/>
            <w:vAlign w:val="center"/>
          </w:tcPr>
          <w:p w:rsidR="0005122A" w:rsidRDefault="0005122A" w:rsidP="00E455C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122A" w:rsidTr="0005122A">
        <w:trPr>
          <w:trHeight w:val="697"/>
          <w:jc w:val="center"/>
        </w:trPr>
        <w:tc>
          <w:tcPr>
            <w:tcW w:w="1835" w:type="dxa"/>
            <w:vAlign w:val="center"/>
          </w:tcPr>
          <w:p w:rsidR="0005122A" w:rsidRDefault="0005122A" w:rsidP="00BC014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8331" w:type="dxa"/>
            <w:gridSpan w:val="5"/>
            <w:vAlign w:val="center"/>
          </w:tcPr>
          <w:p w:rsidR="0005122A" w:rsidRDefault="0005122A" w:rsidP="00E455C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122A" w:rsidTr="006C1622">
        <w:trPr>
          <w:trHeight w:val="679"/>
          <w:jc w:val="center"/>
        </w:trPr>
        <w:tc>
          <w:tcPr>
            <w:tcW w:w="1835" w:type="dxa"/>
            <w:vAlign w:val="center"/>
          </w:tcPr>
          <w:p w:rsidR="0005122A" w:rsidRDefault="0005122A" w:rsidP="00BC014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070" w:type="dxa"/>
            <w:gridSpan w:val="2"/>
            <w:vAlign w:val="center"/>
          </w:tcPr>
          <w:p w:rsidR="0005122A" w:rsidRDefault="0005122A" w:rsidP="00E455C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05122A" w:rsidRPr="001B2604" w:rsidRDefault="0005122A" w:rsidP="00BC014F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B2604"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4079" w:type="dxa"/>
            <w:gridSpan w:val="2"/>
            <w:vAlign w:val="center"/>
          </w:tcPr>
          <w:p w:rsidR="0005122A" w:rsidRDefault="0005122A" w:rsidP="00E455C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122A" w:rsidTr="001B2604">
        <w:trPr>
          <w:trHeight w:val="707"/>
          <w:jc w:val="center"/>
        </w:trPr>
        <w:tc>
          <w:tcPr>
            <w:tcW w:w="1835" w:type="dxa"/>
            <w:vAlign w:val="center"/>
          </w:tcPr>
          <w:p w:rsidR="0005122A" w:rsidRDefault="0005122A" w:rsidP="00E455C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4252" w:type="dxa"/>
            <w:gridSpan w:val="3"/>
            <w:vAlign w:val="center"/>
          </w:tcPr>
          <w:p w:rsidR="0005122A" w:rsidRDefault="0005122A" w:rsidP="00E455C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5122A" w:rsidRDefault="0005122A" w:rsidP="00E455C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236" w:type="dxa"/>
            <w:vAlign w:val="center"/>
          </w:tcPr>
          <w:p w:rsidR="0005122A" w:rsidRDefault="0005122A" w:rsidP="00E455C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122A" w:rsidTr="001B2604">
        <w:trPr>
          <w:trHeight w:val="4763"/>
          <w:jc w:val="center"/>
        </w:trPr>
        <w:tc>
          <w:tcPr>
            <w:tcW w:w="1835" w:type="dxa"/>
            <w:vAlign w:val="center"/>
          </w:tcPr>
          <w:p w:rsidR="0005122A" w:rsidRDefault="0005122A" w:rsidP="00FB639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作品介绍</w:t>
            </w:r>
          </w:p>
          <w:p w:rsidR="0005122A" w:rsidRDefault="0005122A" w:rsidP="00FB639B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（</w:t>
            </w:r>
            <w:r w:rsidRPr="00277BFA">
              <w:rPr>
                <w:rFonts w:ascii="仿宋_GB2312" w:eastAsia="仿宋_GB2312" w:hint="eastAsia"/>
                <w:szCs w:val="21"/>
              </w:rPr>
              <w:t>创作灵感、</w:t>
            </w:r>
            <w:r>
              <w:rPr>
                <w:rFonts w:ascii="仿宋_GB2312" w:eastAsia="仿宋_GB2312" w:hint="eastAsia"/>
                <w:szCs w:val="21"/>
              </w:rPr>
              <w:t>用材特点、使用功能、造型特点</w:t>
            </w:r>
            <w:r w:rsidRPr="00277BFA">
              <w:rPr>
                <w:rFonts w:ascii="仿宋_GB2312" w:eastAsia="仿宋_GB2312" w:hint="eastAsia"/>
                <w:szCs w:val="21"/>
              </w:rPr>
              <w:t>等</w:t>
            </w:r>
            <w:r w:rsidR="003D435C">
              <w:rPr>
                <w:rFonts w:ascii="仿宋_GB2312" w:eastAsia="仿宋_GB2312" w:hint="eastAsia"/>
                <w:szCs w:val="21"/>
              </w:rPr>
              <w:t>。</w:t>
            </w:r>
            <w:r>
              <w:rPr>
                <w:rFonts w:ascii="仿宋_GB2312" w:eastAsia="仿宋_GB2312" w:hint="eastAsia"/>
                <w:szCs w:val="21"/>
              </w:rPr>
              <w:t>限300字以内</w:t>
            </w:r>
            <w:r w:rsidRPr="002663DB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8331" w:type="dxa"/>
            <w:gridSpan w:val="5"/>
            <w:vAlign w:val="center"/>
          </w:tcPr>
          <w:p w:rsidR="0005122A" w:rsidRPr="00FB639B" w:rsidRDefault="0005122A" w:rsidP="00FB639B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122A" w:rsidTr="001B2604">
        <w:trPr>
          <w:trHeight w:val="3527"/>
          <w:jc w:val="center"/>
        </w:trPr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05122A" w:rsidRDefault="0005122A" w:rsidP="00E455C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版权申明</w:t>
            </w:r>
          </w:p>
        </w:tc>
        <w:tc>
          <w:tcPr>
            <w:tcW w:w="8331" w:type="dxa"/>
            <w:gridSpan w:val="5"/>
            <w:tcBorders>
              <w:bottom w:val="single" w:sz="4" w:space="0" w:color="auto"/>
            </w:tcBorders>
          </w:tcPr>
          <w:p w:rsidR="0005122A" w:rsidRDefault="0005122A" w:rsidP="00E455CA">
            <w:pPr>
              <w:spacing w:line="500" w:lineRule="exact"/>
              <w:ind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本人提交的参展作品系本人原创，不存在抄袭他人作品的行为，本人拥有该作品知识产权。如</w:t>
            </w:r>
            <w:r w:rsidR="006C1622">
              <w:rPr>
                <w:rFonts w:ascii="仿宋_GB2312" w:eastAsia="仿宋_GB2312" w:hint="eastAsia"/>
                <w:sz w:val="28"/>
                <w:szCs w:val="28"/>
              </w:rPr>
              <w:t>围绕该</w:t>
            </w:r>
            <w:r>
              <w:rPr>
                <w:rFonts w:ascii="仿宋_GB2312" w:eastAsia="仿宋_GB2312" w:hint="eastAsia"/>
                <w:sz w:val="28"/>
                <w:szCs w:val="28"/>
              </w:rPr>
              <w:t>作品出现</w:t>
            </w:r>
            <w:r w:rsidR="006C1622">
              <w:rPr>
                <w:rFonts w:ascii="仿宋_GB2312" w:eastAsia="仿宋_GB2312" w:hint="eastAsia"/>
                <w:sz w:val="28"/>
                <w:szCs w:val="28"/>
              </w:rPr>
              <w:t>知识产权纠纷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6C1622">
              <w:rPr>
                <w:rFonts w:ascii="仿宋_GB2312" w:eastAsia="仿宋_GB2312" w:hint="eastAsia"/>
                <w:sz w:val="28"/>
                <w:szCs w:val="28"/>
              </w:rPr>
              <w:t>责任自负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:rsidR="0005122A" w:rsidRDefault="0005122A" w:rsidP="00E455CA">
            <w:pPr>
              <w:spacing w:line="500" w:lineRule="exact"/>
              <w:ind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特此申明。</w:t>
            </w:r>
          </w:p>
          <w:p w:rsidR="006C1622" w:rsidRDefault="0005122A" w:rsidP="006C1622">
            <w:pPr>
              <w:spacing w:line="500" w:lineRule="exact"/>
              <w:ind w:firstLineChars="900" w:firstLine="2520"/>
              <w:rPr>
                <w:rFonts w:ascii="华文行楷" w:eastAsia="华文行楷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参展人（签名）：</w:t>
            </w:r>
          </w:p>
          <w:p w:rsidR="006C1622" w:rsidRDefault="006C1622" w:rsidP="006C1622">
            <w:pPr>
              <w:spacing w:line="500" w:lineRule="exact"/>
              <w:ind w:firstLineChars="900" w:firstLine="2880"/>
              <w:rPr>
                <w:rFonts w:ascii="华文行楷" w:eastAsia="华文行楷"/>
                <w:sz w:val="32"/>
                <w:szCs w:val="32"/>
              </w:rPr>
            </w:pPr>
            <w:r>
              <w:rPr>
                <w:rFonts w:ascii="华文行楷" w:eastAsia="华文行楷" w:hint="eastAsia"/>
                <w:sz w:val="32"/>
                <w:szCs w:val="32"/>
              </w:rPr>
              <w:t xml:space="preserve">       </w:t>
            </w:r>
          </w:p>
          <w:p w:rsidR="0005122A" w:rsidRPr="006C1622" w:rsidRDefault="0005122A" w:rsidP="006C1622">
            <w:pPr>
              <w:spacing w:line="500" w:lineRule="exact"/>
              <w:ind w:firstLineChars="900" w:firstLine="2520"/>
              <w:jc w:val="right"/>
              <w:rPr>
                <w:rFonts w:ascii="华文行楷" w:eastAsia="华文行楷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6C1622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6C1622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="006C1622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</w:tbl>
    <w:p w:rsidR="00760746" w:rsidRDefault="00760746" w:rsidP="00E455CA">
      <w:pPr>
        <w:spacing w:line="500" w:lineRule="exact"/>
      </w:pPr>
    </w:p>
    <w:sectPr w:rsidR="00760746" w:rsidSect="0005122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E35" w:rsidRDefault="00866E35" w:rsidP="00FA497B">
      <w:r>
        <w:separator/>
      </w:r>
    </w:p>
  </w:endnote>
  <w:endnote w:type="continuationSeparator" w:id="0">
    <w:p w:rsidR="00866E35" w:rsidRDefault="00866E35" w:rsidP="00FA4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E35" w:rsidRDefault="00866E35" w:rsidP="00FA497B">
      <w:r>
        <w:separator/>
      </w:r>
    </w:p>
  </w:footnote>
  <w:footnote w:type="continuationSeparator" w:id="0">
    <w:p w:rsidR="00866E35" w:rsidRDefault="00866E35" w:rsidP="00FA49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A447AC"/>
    <w:rsid w:val="0005122A"/>
    <w:rsid w:val="00154647"/>
    <w:rsid w:val="001B2604"/>
    <w:rsid w:val="002354C6"/>
    <w:rsid w:val="002663DB"/>
    <w:rsid w:val="00271E88"/>
    <w:rsid w:val="00277BFA"/>
    <w:rsid w:val="002B499A"/>
    <w:rsid w:val="002C0E7A"/>
    <w:rsid w:val="002D0A58"/>
    <w:rsid w:val="00323B57"/>
    <w:rsid w:val="003C62C8"/>
    <w:rsid w:val="003D435C"/>
    <w:rsid w:val="00457ECB"/>
    <w:rsid w:val="004A7BD7"/>
    <w:rsid w:val="004E61CC"/>
    <w:rsid w:val="004E75AC"/>
    <w:rsid w:val="006C1622"/>
    <w:rsid w:val="00760746"/>
    <w:rsid w:val="007D5B23"/>
    <w:rsid w:val="007F7C75"/>
    <w:rsid w:val="00866E35"/>
    <w:rsid w:val="008D3073"/>
    <w:rsid w:val="00B768D3"/>
    <w:rsid w:val="00BD1017"/>
    <w:rsid w:val="00C41DD7"/>
    <w:rsid w:val="00D36530"/>
    <w:rsid w:val="00E455CA"/>
    <w:rsid w:val="00EE46CD"/>
    <w:rsid w:val="00FA497B"/>
    <w:rsid w:val="00FB639B"/>
    <w:rsid w:val="6BA44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64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FA49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0A58"/>
    <w:rPr>
      <w:color w:val="0563C1" w:themeColor="hyperlink"/>
      <w:u w:val="single"/>
    </w:rPr>
  </w:style>
  <w:style w:type="paragraph" w:styleId="a4">
    <w:name w:val="header"/>
    <w:basedOn w:val="a"/>
    <w:link w:val="Char"/>
    <w:rsid w:val="00FA4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A497B"/>
    <w:rPr>
      <w:kern w:val="2"/>
      <w:sz w:val="18"/>
      <w:szCs w:val="18"/>
    </w:rPr>
  </w:style>
  <w:style w:type="paragraph" w:styleId="a5">
    <w:name w:val="footer"/>
    <w:basedOn w:val="a"/>
    <w:link w:val="Char0"/>
    <w:rsid w:val="00FA4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A497B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FA497B"/>
    <w:rPr>
      <w:b/>
      <w:bCs/>
      <w:kern w:val="44"/>
      <w:sz w:val="44"/>
      <w:szCs w:val="44"/>
    </w:rPr>
  </w:style>
  <w:style w:type="paragraph" w:styleId="a6">
    <w:name w:val="Title"/>
    <w:basedOn w:val="a"/>
    <w:next w:val="a"/>
    <w:link w:val="Char1"/>
    <w:qFormat/>
    <w:rsid w:val="00FA497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rsid w:val="00FA497B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FA49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0A58"/>
    <w:rPr>
      <w:color w:val="0563C1" w:themeColor="hyperlink"/>
      <w:u w:val="single"/>
    </w:rPr>
  </w:style>
  <w:style w:type="paragraph" w:styleId="a4">
    <w:name w:val="header"/>
    <w:basedOn w:val="a"/>
    <w:link w:val="Char"/>
    <w:rsid w:val="00FA4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A497B"/>
    <w:rPr>
      <w:kern w:val="2"/>
      <w:sz w:val="18"/>
      <w:szCs w:val="18"/>
    </w:rPr>
  </w:style>
  <w:style w:type="paragraph" w:styleId="a5">
    <w:name w:val="footer"/>
    <w:basedOn w:val="a"/>
    <w:link w:val="Char0"/>
    <w:rsid w:val="00FA4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A497B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FA497B"/>
    <w:rPr>
      <w:b/>
      <w:bCs/>
      <w:kern w:val="44"/>
      <w:sz w:val="44"/>
      <w:szCs w:val="44"/>
    </w:rPr>
  </w:style>
  <w:style w:type="paragraph" w:styleId="a6">
    <w:name w:val="Title"/>
    <w:basedOn w:val="a"/>
    <w:next w:val="a"/>
    <w:link w:val="Char1"/>
    <w:qFormat/>
    <w:rsid w:val="00FA497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rsid w:val="00FA497B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jyouth.gov.cn/img/2013/12/2/FEDA10A948EC46B1B18F6A166E8198F3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gms</cp:lastModifiedBy>
  <cp:revision>5</cp:revision>
  <dcterms:created xsi:type="dcterms:W3CDTF">2017-08-02T13:59:00Z</dcterms:created>
  <dcterms:modified xsi:type="dcterms:W3CDTF">2017-08-07T03:09:00Z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